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C6CEA" w14:textId="77777777" w:rsidR="008C3A45" w:rsidRDefault="002B60FA" w:rsidP="009B1F22">
      <w:r>
        <w:rPr>
          <w:noProof/>
        </w:rPr>
        <w:drawing>
          <wp:inline distT="0" distB="0" distL="0" distR="0" wp14:anchorId="59B3F441" wp14:editId="67AE5513">
            <wp:extent cx="1301578" cy="752475"/>
            <wp:effectExtent l="19050" t="0" r="0" b="0"/>
            <wp:docPr id="2" name="Afbeelding 1" descr="C:\Users\Admin\Pictures\Neos flyers in Word-Logo en tekst 2022\thumbnail_Hamont-Achel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Neos flyers in Word-Logo en tekst 2022\thumbnail_Hamont-Achel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147" cy="752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063F">
        <w:t xml:space="preserve">  </w:t>
      </w:r>
      <w:r w:rsidR="008C3A45">
        <w:t xml:space="preserve"> </w:t>
      </w:r>
      <w:r w:rsidR="0083063F">
        <w:t xml:space="preserve"> </w:t>
      </w:r>
    </w:p>
    <w:p w14:paraId="520B591F" w14:textId="77777777" w:rsidR="008C3A45" w:rsidRDefault="00DF0B84" w:rsidP="009B1F22">
      <w:r>
        <w:rPr>
          <w:noProof/>
        </w:rPr>
        <w:drawing>
          <wp:anchor distT="0" distB="0" distL="114300" distR="114300" simplePos="0" relativeHeight="251658240" behindDoc="0" locked="0" layoutInCell="1" allowOverlap="1" wp14:anchorId="2602B696" wp14:editId="5123558F">
            <wp:simplePos x="0" y="0"/>
            <wp:positionH relativeFrom="column">
              <wp:posOffset>5462905</wp:posOffset>
            </wp:positionH>
            <wp:positionV relativeFrom="paragraph">
              <wp:posOffset>103505</wp:posOffset>
            </wp:positionV>
            <wp:extent cx="781050" cy="885825"/>
            <wp:effectExtent l="19050" t="0" r="0" b="0"/>
            <wp:wrapThrough wrapText="bothSides">
              <wp:wrapPolygon edited="0">
                <wp:start x="-527" y="0"/>
                <wp:lineTo x="-527" y="21368"/>
                <wp:lineTo x="21600" y="21368"/>
                <wp:lineTo x="21600" y="0"/>
                <wp:lineTo x="-527" y="0"/>
              </wp:wrapPolygon>
            </wp:wrapThrough>
            <wp:docPr id="1" name="Afbeelding 1" descr="Young couple in bicycle characters vector illustration design. | Can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oung couple in bicycle characters vector illustration design. | CanStoc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3A45">
        <w:t xml:space="preserve">                                                                                                                      </w:t>
      </w:r>
      <w:r w:rsidR="008C3A45" w:rsidRPr="008C3A45">
        <w:rPr>
          <w:highlight w:val="yellow"/>
        </w:rPr>
        <w:t>DINSDAG 16 MEI 2023</w:t>
      </w:r>
    </w:p>
    <w:p w14:paraId="1866EDE1" w14:textId="77777777" w:rsidR="008C3A45" w:rsidRDefault="008C3A45" w:rsidP="009B1F22"/>
    <w:p w14:paraId="3FC08EA1" w14:textId="77777777" w:rsidR="008C3A45" w:rsidRPr="008C3A45" w:rsidRDefault="008C3A45" w:rsidP="009B1F22">
      <w:pPr>
        <w:rPr>
          <w:u w:val="single"/>
        </w:rPr>
      </w:pPr>
      <w:r>
        <w:t xml:space="preserve">                                                          </w:t>
      </w:r>
      <w:r>
        <w:rPr>
          <w:sz w:val="40"/>
          <w:szCs w:val="40"/>
        </w:rPr>
        <w:t xml:space="preserve">  </w:t>
      </w:r>
      <w:r w:rsidR="006926B8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>
        <w:rPr>
          <w:sz w:val="40"/>
          <w:szCs w:val="40"/>
          <w:u w:val="single"/>
        </w:rPr>
        <w:t xml:space="preserve">FIETSEN                                       </w:t>
      </w:r>
    </w:p>
    <w:p w14:paraId="592C91AD" w14:textId="77777777" w:rsidR="008C3A45" w:rsidRDefault="008C3A45" w:rsidP="009B1F22">
      <w:pPr>
        <w:rPr>
          <w:sz w:val="24"/>
          <w:szCs w:val="24"/>
        </w:rPr>
      </w:pPr>
      <w:r>
        <w:rPr>
          <w:sz w:val="40"/>
          <w:szCs w:val="40"/>
        </w:rPr>
        <w:t xml:space="preserve">          </w:t>
      </w:r>
      <w:r w:rsidR="003E57E9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>RONDOM HAMONT MET BEZOEK  AAN</w:t>
      </w:r>
      <w:r w:rsidR="006926B8">
        <w:rPr>
          <w:sz w:val="24"/>
          <w:szCs w:val="24"/>
        </w:rPr>
        <w:t xml:space="preserve"> ASPERGEBOERDERIJ </w:t>
      </w:r>
      <w:r>
        <w:rPr>
          <w:sz w:val="24"/>
          <w:szCs w:val="24"/>
        </w:rPr>
        <w:t xml:space="preserve"> BELIEN</w:t>
      </w:r>
      <w:r w:rsidR="003E57E9">
        <w:rPr>
          <w:sz w:val="24"/>
          <w:szCs w:val="24"/>
        </w:rPr>
        <w:t xml:space="preserve"> </w:t>
      </w:r>
    </w:p>
    <w:p w14:paraId="1DDD75DD" w14:textId="77777777" w:rsidR="003E57E9" w:rsidRDefault="00742C8C" w:rsidP="009B1F22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3962A36" wp14:editId="42DE3C99">
            <wp:simplePos x="0" y="0"/>
            <wp:positionH relativeFrom="column">
              <wp:posOffset>2757805</wp:posOffset>
            </wp:positionH>
            <wp:positionV relativeFrom="paragraph">
              <wp:posOffset>217170</wp:posOffset>
            </wp:positionV>
            <wp:extent cx="2438400" cy="1419225"/>
            <wp:effectExtent l="19050" t="0" r="0" b="0"/>
            <wp:wrapThrough wrapText="bothSides">
              <wp:wrapPolygon edited="0">
                <wp:start x="-169" y="0"/>
                <wp:lineTo x="-169" y="21455"/>
                <wp:lineTo x="21600" y="21455"/>
                <wp:lineTo x="21600" y="0"/>
                <wp:lineTo x="-169" y="0"/>
              </wp:wrapPolygon>
            </wp:wrapThrough>
            <wp:docPr id="7" name="Afbeelding 7" descr="Pasar vzw - Natuur stopt niet aan de gr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sar vzw - Natuur stopt niet aan de gren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2C79165" wp14:editId="1D21CB67">
            <wp:simplePos x="0" y="0"/>
            <wp:positionH relativeFrom="column">
              <wp:posOffset>14605</wp:posOffset>
            </wp:positionH>
            <wp:positionV relativeFrom="paragraph">
              <wp:posOffset>217170</wp:posOffset>
            </wp:positionV>
            <wp:extent cx="2571750" cy="1419225"/>
            <wp:effectExtent l="19050" t="0" r="0" b="0"/>
            <wp:wrapThrough wrapText="bothSides">
              <wp:wrapPolygon edited="0">
                <wp:start x="-160" y="0"/>
                <wp:lineTo x="-160" y="21455"/>
                <wp:lineTo x="21600" y="21455"/>
                <wp:lineTo x="21600" y="0"/>
                <wp:lineTo x="-160" y="0"/>
              </wp:wrapPolygon>
            </wp:wrapThrough>
            <wp:docPr id="4" name="Afbeelding 4" descr="Frank Deboosere - Fietsdagboek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rank Deboosere - Fietsdagboek 201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3FF54DC" w14:textId="77777777" w:rsidR="003E57E9" w:rsidRDefault="006F462E" w:rsidP="009B1F2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056750E5" w14:textId="77777777" w:rsidR="008C3A45" w:rsidRDefault="008C3A45" w:rsidP="009B1F22">
      <w:pPr>
        <w:rPr>
          <w:sz w:val="24"/>
          <w:szCs w:val="24"/>
        </w:rPr>
      </w:pPr>
    </w:p>
    <w:p w14:paraId="679713EA" w14:textId="77777777" w:rsidR="008C3A45" w:rsidRPr="008C3A45" w:rsidRDefault="008C3A45" w:rsidP="009B1F2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</w:p>
    <w:p w14:paraId="29E3F716" w14:textId="77777777" w:rsidR="008C3A45" w:rsidRDefault="008C3A45" w:rsidP="009B1F22"/>
    <w:p w14:paraId="298AE33B" w14:textId="77777777" w:rsidR="00D8538F" w:rsidRDefault="008C3A45" w:rsidP="009B1F22">
      <w:pPr>
        <w:rPr>
          <w:sz w:val="24"/>
          <w:szCs w:val="24"/>
        </w:rPr>
      </w:pPr>
      <w:r>
        <w:t xml:space="preserve">                                                                  </w:t>
      </w:r>
      <w:r w:rsidR="00D8538F">
        <w:t xml:space="preserve">                                                                                                                         </w:t>
      </w:r>
    </w:p>
    <w:p w14:paraId="503C18E9" w14:textId="77777777" w:rsidR="00D8538F" w:rsidRDefault="00D8538F" w:rsidP="009B1F22">
      <w:pPr>
        <w:rPr>
          <w:sz w:val="24"/>
          <w:szCs w:val="24"/>
        </w:rPr>
      </w:pPr>
    </w:p>
    <w:p w14:paraId="2C94919D" w14:textId="77777777" w:rsidR="00D8538F" w:rsidRDefault="00D8538F" w:rsidP="009B1F22">
      <w:pPr>
        <w:rPr>
          <w:sz w:val="24"/>
          <w:szCs w:val="24"/>
        </w:rPr>
      </w:pPr>
    </w:p>
    <w:p w14:paraId="5AA30E3F" w14:textId="77777777" w:rsidR="00372843" w:rsidRDefault="00742C8C" w:rsidP="009B1F22">
      <w:r>
        <w:t>Nu de lente in ons land is gaan we de fiets op.</w:t>
      </w:r>
      <w:r w:rsidR="006926B8">
        <w:t xml:space="preserve"> </w:t>
      </w:r>
      <w:r>
        <w:t>Frisse lucht opsnuiven en genieten van de o</w:t>
      </w:r>
      <w:r w:rsidR="00372843">
        <w:t>mgeving.</w:t>
      </w:r>
    </w:p>
    <w:p w14:paraId="3C667B67" w14:textId="77777777" w:rsidR="00372843" w:rsidRDefault="00372843" w:rsidP="009B1F22">
      <w:r>
        <w:t>Onze fietsuitstap gaat  door Nederlandse buurdorpen van Hamont Achel waar het rustig en aangenaam fietsen is.</w:t>
      </w:r>
    </w:p>
    <w:p w14:paraId="4298E334" w14:textId="77777777" w:rsidR="00372843" w:rsidRDefault="00372843" w:rsidP="009B1F22">
      <w:r>
        <w:t>Om 16.00uur is de aankom</w:t>
      </w:r>
      <w:r w:rsidR="00012FE2">
        <w:t xml:space="preserve">st voorzien bij aspergeboerderij </w:t>
      </w:r>
      <w:r w:rsidR="006926B8">
        <w:t xml:space="preserve">Belien in Hamont. </w:t>
      </w:r>
    </w:p>
    <w:p w14:paraId="7E5111FC" w14:textId="77777777" w:rsidR="006926B8" w:rsidRDefault="006926B8" w:rsidP="009B1F22">
      <w:r>
        <w:t>Deze is vanaf 1987 uitgegroeid tot een educatieve plek waar mensen het groei-en ontwikkelingsproces van asperges kunnen ontdekken en ervaren.</w:t>
      </w:r>
    </w:p>
    <w:p w14:paraId="072BF76C" w14:textId="77777777" w:rsidR="00372843" w:rsidRPr="00742C8C" w:rsidRDefault="00417E20" w:rsidP="009B1F22">
      <w:r>
        <w:rPr>
          <w:noProof/>
        </w:rPr>
        <w:drawing>
          <wp:anchor distT="0" distB="0" distL="114300" distR="114300" simplePos="0" relativeHeight="251661312" behindDoc="0" locked="0" layoutInCell="1" allowOverlap="1" wp14:anchorId="3484DDA0" wp14:editId="6837073C">
            <wp:simplePos x="0" y="0"/>
            <wp:positionH relativeFrom="column">
              <wp:posOffset>-52705</wp:posOffset>
            </wp:positionH>
            <wp:positionV relativeFrom="paragraph">
              <wp:posOffset>13335</wp:posOffset>
            </wp:positionV>
            <wp:extent cx="3743325" cy="1095375"/>
            <wp:effectExtent l="19050" t="0" r="9525" b="0"/>
            <wp:wrapThrough wrapText="bothSides">
              <wp:wrapPolygon edited="0">
                <wp:start x="-110" y="0"/>
                <wp:lineTo x="-110" y="21412"/>
                <wp:lineTo x="21655" y="21412"/>
                <wp:lineTo x="21655" y="0"/>
                <wp:lineTo x="-110" y="0"/>
              </wp:wrapPolygon>
            </wp:wrapThrough>
            <wp:docPr id="10" name="Afbeelding 10" descr="Hamont-Achel - Genieten tijdens de proevertjesfietstocht - Internetgaz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amont-Achel - Genieten tijdens de proevertjesfietstocht - Internetgaze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21D66E9" wp14:editId="5D01B183">
            <wp:simplePos x="0" y="0"/>
            <wp:positionH relativeFrom="column">
              <wp:posOffset>3834130</wp:posOffset>
            </wp:positionH>
            <wp:positionV relativeFrom="paragraph">
              <wp:posOffset>13335</wp:posOffset>
            </wp:positionV>
            <wp:extent cx="1362075" cy="1095375"/>
            <wp:effectExtent l="19050" t="0" r="9525" b="0"/>
            <wp:wrapThrough wrapText="bothSides">
              <wp:wrapPolygon edited="0">
                <wp:start x="-302" y="0"/>
                <wp:lineTo x="-302" y="21412"/>
                <wp:lineTo x="21751" y="21412"/>
                <wp:lineTo x="21751" y="0"/>
                <wp:lineTo x="-302" y="0"/>
              </wp:wrapPolygon>
            </wp:wrapThrough>
            <wp:docPr id="13" name="Afbeelding 13" descr="Aspergeboerderij Beliën-SevensKleine Haart 31/A, 3930 Hamont-Ac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spergeboerderij Beliën-SevensKleine Haart 31/A, 3930 Hamont-Achel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CBF9BEA" w14:textId="77777777" w:rsidR="000E4833" w:rsidRPr="000E4833" w:rsidRDefault="000E4833" w:rsidP="009B1F22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14:paraId="1DCD23E5" w14:textId="77777777" w:rsidR="00EE211D" w:rsidRPr="00EE211D" w:rsidRDefault="00EE211D" w:rsidP="009B1F2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0E4833">
        <w:rPr>
          <w:sz w:val="24"/>
          <w:szCs w:val="24"/>
        </w:rPr>
        <w:t xml:space="preserve">                    </w:t>
      </w:r>
    </w:p>
    <w:p w14:paraId="61E6D165" w14:textId="77777777" w:rsidR="00EE211D" w:rsidRPr="00EE211D" w:rsidRDefault="00EE211D" w:rsidP="009B1F22">
      <w:pPr>
        <w:rPr>
          <w:b/>
          <w:sz w:val="24"/>
          <w:szCs w:val="24"/>
        </w:rPr>
      </w:pPr>
    </w:p>
    <w:p w14:paraId="6EFBFB49" w14:textId="77777777" w:rsidR="004B278B" w:rsidRDefault="004B278B" w:rsidP="009B1F22">
      <w:pPr>
        <w:rPr>
          <w:b/>
          <w:sz w:val="24"/>
          <w:szCs w:val="24"/>
          <w:u w:val="single"/>
        </w:rPr>
      </w:pPr>
    </w:p>
    <w:p w14:paraId="53E4196D" w14:textId="77777777" w:rsidR="004B278B" w:rsidRDefault="004B278B" w:rsidP="009B1F22">
      <w:pPr>
        <w:rPr>
          <w:b/>
          <w:sz w:val="24"/>
          <w:szCs w:val="24"/>
          <w:u w:val="single"/>
        </w:rPr>
      </w:pPr>
    </w:p>
    <w:p w14:paraId="70B058D1" w14:textId="77777777" w:rsidR="004B278B" w:rsidRDefault="006F462E" w:rsidP="009B1F22">
      <w:pPr>
        <w:rPr>
          <w:sz w:val="28"/>
          <w:szCs w:val="28"/>
        </w:rPr>
      </w:pPr>
      <w:r>
        <w:rPr>
          <w:b/>
          <w:sz w:val="28"/>
          <w:szCs w:val="28"/>
        </w:rPr>
        <w:t>DATUM         :</w:t>
      </w:r>
      <w:r>
        <w:rPr>
          <w:sz w:val="28"/>
          <w:szCs w:val="28"/>
        </w:rPr>
        <w:t xml:space="preserve">   dinsdag 16 mei 2023</w:t>
      </w:r>
    </w:p>
    <w:p w14:paraId="384C2B2F" w14:textId="77777777" w:rsidR="006F462E" w:rsidRDefault="006F462E" w:rsidP="009B1F2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VERTREK       :   </w:t>
      </w:r>
      <w:r w:rsidR="00CF4C3C">
        <w:rPr>
          <w:sz w:val="28"/>
          <w:szCs w:val="28"/>
        </w:rPr>
        <w:t>13.00</w:t>
      </w:r>
      <w:r>
        <w:rPr>
          <w:sz w:val="28"/>
          <w:szCs w:val="28"/>
        </w:rPr>
        <w:t xml:space="preserve"> uur Posthoorn, Groenstraat in Hamont</w:t>
      </w:r>
    </w:p>
    <w:p w14:paraId="5D217B38" w14:textId="77777777" w:rsidR="006F462E" w:rsidRDefault="006F462E" w:rsidP="009B1F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16.00 aankomst bij Belien, Kleine Haart 31A in Hamont</w:t>
      </w:r>
    </w:p>
    <w:p w14:paraId="688108AE" w14:textId="77777777" w:rsidR="006F462E" w:rsidRDefault="008A447B" w:rsidP="009B1F2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2503E9A0" wp14:editId="22265C58">
            <wp:simplePos x="0" y="0"/>
            <wp:positionH relativeFrom="column">
              <wp:posOffset>5920105</wp:posOffset>
            </wp:positionH>
            <wp:positionV relativeFrom="paragraph">
              <wp:posOffset>210185</wp:posOffset>
            </wp:positionV>
            <wp:extent cx="533400" cy="476250"/>
            <wp:effectExtent l="19050" t="0" r="0" b="0"/>
            <wp:wrapThrough wrapText="bothSides">
              <wp:wrapPolygon edited="0">
                <wp:start x="-771" y="0"/>
                <wp:lineTo x="-771" y="20736"/>
                <wp:lineTo x="21600" y="20736"/>
                <wp:lineTo x="21600" y="0"/>
                <wp:lineTo x="-771" y="0"/>
              </wp:wrapPolygon>
            </wp:wrapThrough>
            <wp:docPr id="16" name="Afbeelding 16" descr="🥗 Zin in een lekkere... - Aspergeboerderij Beliën - Sevens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🥗 Zin in een lekkere... - Aspergeboerderij Beliën - Sevens | Facebook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462E">
        <w:rPr>
          <w:sz w:val="28"/>
          <w:szCs w:val="28"/>
        </w:rPr>
        <w:t xml:space="preserve">                            NIET FIETSERS DAN OOK AANWEZIG ZIJN.</w:t>
      </w:r>
    </w:p>
    <w:p w14:paraId="3936E649" w14:textId="77777777" w:rsidR="006F462E" w:rsidRDefault="006F462E" w:rsidP="009B1F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We gaan hier genieten van heerlijke asperges op Vlaamse wijze.</w:t>
      </w:r>
      <w:r w:rsidR="008A447B" w:rsidRPr="008A447B">
        <w:t xml:space="preserve"> </w:t>
      </w:r>
    </w:p>
    <w:p w14:paraId="0A2D47A7" w14:textId="77777777" w:rsidR="006F462E" w:rsidRDefault="006F462E" w:rsidP="009B1F2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BIJDRAGE     </w:t>
      </w:r>
      <w:r>
        <w:rPr>
          <w:sz w:val="28"/>
          <w:szCs w:val="28"/>
        </w:rPr>
        <w:t>:    € 25,00 per persoon</w:t>
      </w:r>
    </w:p>
    <w:p w14:paraId="06228FF0" w14:textId="77777777" w:rsidR="006F462E" w:rsidRDefault="008A447B" w:rsidP="009B1F22">
      <w:pPr>
        <w:rPr>
          <w:sz w:val="28"/>
          <w:szCs w:val="28"/>
        </w:rPr>
      </w:pPr>
      <w:r>
        <w:rPr>
          <w:b/>
          <w:sz w:val="28"/>
          <w:szCs w:val="28"/>
        </w:rPr>
        <w:t>INSCHRIJVEN VERPLICHT</w:t>
      </w:r>
      <w:r>
        <w:rPr>
          <w:sz w:val="28"/>
          <w:szCs w:val="28"/>
        </w:rPr>
        <w:t xml:space="preserve">: is definitief na storting van € 25,00 </w:t>
      </w:r>
      <w:r>
        <w:rPr>
          <w:b/>
          <w:sz w:val="28"/>
          <w:szCs w:val="28"/>
        </w:rPr>
        <w:t xml:space="preserve">VOOR </w:t>
      </w:r>
      <w:r>
        <w:rPr>
          <w:sz w:val="28"/>
          <w:szCs w:val="28"/>
        </w:rPr>
        <w:t xml:space="preserve">8 mei 2023 </w:t>
      </w:r>
    </w:p>
    <w:p w14:paraId="76F89B7D" w14:textId="77777777" w:rsidR="008A447B" w:rsidRDefault="008A447B" w:rsidP="009B1F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op rekeningnr:BE38 7310 2918 7372 BIC KREDBEBB</w:t>
      </w:r>
    </w:p>
    <w:p w14:paraId="3A71F82E" w14:textId="77777777" w:rsidR="004B278B" w:rsidRDefault="008A447B" w:rsidP="009B1F22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met vermelding van fietser/niet fietse</w:t>
      </w:r>
      <w:r w:rsidR="00012FE2">
        <w:rPr>
          <w:sz w:val="28"/>
          <w:szCs w:val="28"/>
        </w:rPr>
        <w:t>r</w:t>
      </w:r>
    </w:p>
    <w:p w14:paraId="3FC73E75" w14:textId="51473D0F" w:rsidR="0083063F" w:rsidRPr="0083063F" w:rsidRDefault="0083063F" w:rsidP="009B1F2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</w:t>
      </w:r>
    </w:p>
    <w:sectPr w:rsidR="0083063F" w:rsidRPr="0083063F" w:rsidSect="00C346BE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E4C77" w14:textId="77777777" w:rsidR="00013077" w:rsidRDefault="00013077" w:rsidP="00D56D14">
      <w:pPr>
        <w:spacing w:line="240" w:lineRule="auto"/>
      </w:pPr>
      <w:r>
        <w:separator/>
      </w:r>
    </w:p>
  </w:endnote>
  <w:endnote w:type="continuationSeparator" w:id="0">
    <w:p w14:paraId="27C28514" w14:textId="77777777" w:rsidR="00013077" w:rsidRDefault="00013077" w:rsidP="00D56D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CC732" w14:textId="77777777" w:rsidR="00F45CEC" w:rsidRDefault="00F45CEC" w:rsidP="00F45CEC">
    <w:pPr>
      <w:widowControl w:val="0"/>
      <w:jc w:val="center"/>
      <w:rPr>
        <w:sz w:val="16"/>
        <w:szCs w:val="16"/>
        <w:lang w:val="en-US"/>
      </w:rPr>
    </w:pPr>
    <w:r>
      <w:rPr>
        <w:sz w:val="16"/>
        <w:szCs w:val="16"/>
        <w:lang w:val="en-US"/>
      </w:rPr>
      <w:t>________________________________________________________________________________________________________________</w:t>
    </w:r>
  </w:p>
  <w:p w14:paraId="10B28F86" w14:textId="77777777" w:rsidR="00F45CEC" w:rsidRDefault="00F45CEC" w:rsidP="00F45CEC">
    <w:pPr>
      <w:widowControl w:val="0"/>
      <w:jc w:val="center"/>
      <w:rPr>
        <w:sz w:val="16"/>
        <w:szCs w:val="16"/>
        <w:lang w:val="en-US"/>
      </w:rPr>
    </w:pPr>
  </w:p>
  <w:p w14:paraId="2D38D0A9" w14:textId="77777777" w:rsidR="00F45CEC" w:rsidRPr="00900BEE" w:rsidRDefault="00F45CEC" w:rsidP="00F45CEC">
    <w:pPr>
      <w:widowControl w:val="0"/>
      <w:jc w:val="center"/>
      <w:rPr>
        <w:sz w:val="16"/>
        <w:szCs w:val="16"/>
        <w:lang w:val="en-US"/>
      </w:rPr>
    </w:pPr>
    <w:r w:rsidRPr="00900BEE">
      <w:rPr>
        <w:sz w:val="16"/>
        <w:szCs w:val="16"/>
        <w:lang w:val="en-US"/>
      </w:rPr>
      <w:t xml:space="preserve">NEOS Hamont-Achel • Bosstraat 51 bus 0001 • 3930 Hamont-Achel • Tel: 011/ 44 61 85 • GSM:+32 474 81 73 41                                               </w:t>
    </w:r>
    <w:r w:rsidRPr="00900BEE">
      <w:rPr>
        <w:sz w:val="16"/>
        <w:szCs w:val="16"/>
        <w:lang w:val="en-US"/>
      </w:rPr>
      <w:tab/>
      <w:t xml:space="preserve">     </w:t>
    </w:r>
    <w:r w:rsidRPr="00900BEE">
      <w:rPr>
        <w:sz w:val="16"/>
        <w:szCs w:val="16"/>
        <w:lang w:val="en-US"/>
      </w:rPr>
      <w:tab/>
      <w:t xml:space="preserve">   e-mail: hugo_vandenboer@hotmail.com •  www.neoshamontachel.be  • www.neosvzw.be </w:t>
    </w:r>
    <w:r w:rsidRPr="00900BEE">
      <w:rPr>
        <w:sz w:val="16"/>
        <w:szCs w:val="16"/>
        <w:lang w:val="en-US"/>
      </w:rPr>
      <w:tab/>
    </w:r>
    <w:r w:rsidRPr="00900BEE">
      <w:rPr>
        <w:sz w:val="16"/>
        <w:szCs w:val="16"/>
        <w:lang w:val="en-US"/>
      </w:rPr>
      <w:tab/>
    </w:r>
    <w:r w:rsidRPr="00900BEE">
      <w:rPr>
        <w:sz w:val="16"/>
        <w:szCs w:val="16"/>
        <w:lang w:val="en-US"/>
      </w:rPr>
      <w:tab/>
      <w:t xml:space="preserve">  Neos Hamont-Achel BE38 7310 2918 7372 BIC KREDBEBB</w:t>
    </w:r>
  </w:p>
  <w:p w14:paraId="77A9BA15" w14:textId="77777777" w:rsidR="00F45CEC" w:rsidRPr="00F45CEC" w:rsidRDefault="00F45CEC">
    <w:pPr>
      <w:pStyle w:val="Voettekst"/>
      <w:rPr>
        <w:lang w:val="en-US"/>
      </w:rPr>
    </w:pPr>
  </w:p>
  <w:p w14:paraId="4554BDE7" w14:textId="77777777" w:rsidR="00A261BB" w:rsidRPr="000F26A0" w:rsidRDefault="00A261BB">
    <w:pPr>
      <w:pStyle w:val="Voetteks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A5ADD" w14:textId="77777777" w:rsidR="00013077" w:rsidRDefault="00013077" w:rsidP="00D56D14">
      <w:pPr>
        <w:spacing w:line="240" w:lineRule="auto"/>
      </w:pPr>
      <w:r>
        <w:separator/>
      </w:r>
    </w:p>
  </w:footnote>
  <w:footnote w:type="continuationSeparator" w:id="0">
    <w:p w14:paraId="51C32992" w14:textId="77777777" w:rsidR="00013077" w:rsidRDefault="00013077" w:rsidP="00D56D1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63D"/>
    <w:rsid w:val="0000759C"/>
    <w:rsid w:val="00012FE2"/>
    <w:rsid w:val="00013077"/>
    <w:rsid w:val="00075893"/>
    <w:rsid w:val="00085CEF"/>
    <w:rsid w:val="000B0120"/>
    <w:rsid w:val="000B76AE"/>
    <w:rsid w:val="000E3EED"/>
    <w:rsid w:val="000E4833"/>
    <w:rsid w:val="000F26A0"/>
    <w:rsid w:val="0011060D"/>
    <w:rsid w:val="00140B51"/>
    <w:rsid w:val="00163C90"/>
    <w:rsid w:val="001F2FCC"/>
    <w:rsid w:val="001F4C82"/>
    <w:rsid w:val="0021661B"/>
    <w:rsid w:val="002B60FA"/>
    <w:rsid w:val="00324C9F"/>
    <w:rsid w:val="00372843"/>
    <w:rsid w:val="003A190E"/>
    <w:rsid w:val="003A1CEF"/>
    <w:rsid w:val="003A2F73"/>
    <w:rsid w:val="003E57E9"/>
    <w:rsid w:val="00417E20"/>
    <w:rsid w:val="00496EC8"/>
    <w:rsid w:val="004B278B"/>
    <w:rsid w:val="004F4FE1"/>
    <w:rsid w:val="00547E1B"/>
    <w:rsid w:val="005818E7"/>
    <w:rsid w:val="00584DE3"/>
    <w:rsid w:val="005F74D5"/>
    <w:rsid w:val="0061572C"/>
    <w:rsid w:val="0064210C"/>
    <w:rsid w:val="006872E4"/>
    <w:rsid w:val="006926B8"/>
    <w:rsid w:val="006C1100"/>
    <w:rsid w:val="006F462E"/>
    <w:rsid w:val="00742C8C"/>
    <w:rsid w:val="007E1846"/>
    <w:rsid w:val="00811C7A"/>
    <w:rsid w:val="008216AB"/>
    <w:rsid w:val="0083063F"/>
    <w:rsid w:val="00832D44"/>
    <w:rsid w:val="00834F18"/>
    <w:rsid w:val="0085051E"/>
    <w:rsid w:val="008A1494"/>
    <w:rsid w:val="008A447B"/>
    <w:rsid w:val="008C3A45"/>
    <w:rsid w:val="008E3FB9"/>
    <w:rsid w:val="00934D36"/>
    <w:rsid w:val="00937675"/>
    <w:rsid w:val="009940A9"/>
    <w:rsid w:val="009B1F22"/>
    <w:rsid w:val="009B7FE9"/>
    <w:rsid w:val="009E2D73"/>
    <w:rsid w:val="009E694C"/>
    <w:rsid w:val="00A261BB"/>
    <w:rsid w:val="00AB36B2"/>
    <w:rsid w:val="00B1121C"/>
    <w:rsid w:val="00B67627"/>
    <w:rsid w:val="00BB10AD"/>
    <w:rsid w:val="00BE0E57"/>
    <w:rsid w:val="00BF3C8A"/>
    <w:rsid w:val="00C151E1"/>
    <w:rsid w:val="00C15F7F"/>
    <w:rsid w:val="00C346BE"/>
    <w:rsid w:val="00C80E05"/>
    <w:rsid w:val="00CA0A23"/>
    <w:rsid w:val="00CB32FC"/>
    <w:rsid w:val="00CB611E"/>
    <w:rsid w:val="00CF4C3C"/>
    <w:rsid w:val="00D02F36"/>
    <w:rsid w:val="00D431FE"/>
    <w:rsid w:val="00D56D14"/>
    <w:rsid w:val="00D85327"/>
    <w:rsid w:val="00D8538F"/>
    <w:rsid w:val="00D928AF"/>
    <w:rsid w:val="00DB69FB"/>
    <w:rsid w:val="00DF0B84"/>
    <w:rsid w:val="00E0163D"/>
    <w:rsid w:val="00EE211D"/>
    <w:rsid w:val="00EF5691"/>
    <w:rsid w:val="00F2436C"/>
    <w:rsid w:val="00F45CEC"/>
    <w:rsid w:val="00F46F86"/>
    <w:rsid w:val="00F9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93B7B"/>
  <w15:docId w15:val="{1AE46962-3164-4E93-9D7A-CE301106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6B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B1F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1F22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D56D1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D56D14"/>
  </w:style>
  <w:style w:type="paragraph" w:styleId="Voettekst">
    <w:name w:val="footer"/>
    <w:basedOn w:val="Standaard"/>
    <w:link w:val="VoettekstChar"/>
    <w:uiPriority w:val="99"/>
    <w:unhideWhenUsed/>
    <w:rsid w:val="00D56D1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56D14"/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83063F"/>
  </w:style>
  <w:style w:type="character" w:customStyle="1" w:styleId="DatumChar">
    <w:name w:val="Datum Char"/>
    <w:basedOn w:val="Standaardalinea-lettertype"/>
    <w:link w:val="Datum"/>
    <w:uiPriority w:val="99"/>
    <w:semiHidden/>
    <w:rsid w:val="00830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7A7E63-1091-4107-8E19-9C4ABDB36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1500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Herlinde</dc:creator>
  <cp:lastModifiedBy>Jaak Hoeben</cp:lastModifiedBy>
  <cp:revision>2</cp:revision>
  <dcterms:created xsi:type="dcterms:W3CDTF">2023-04-22T10:29:00Z</dcterms:created>
  <dcterms:modified xsi:type="dcterms:W3CDTF">2023-04-22T10:29:00Z</dcterms:modified>
</cp:coreProperties>
</file>